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4A" w:rsidRDefault="009C654A">
      <w:pPr>
        <w:spacing w:after="105"/>
        <w:rPr>
          <w:rFonts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?l?r ?S?V?b?N" w:cs="ＭＳ ゴシック"/>
        </w:rPr>
        <w:t>45</w:t>
      </w:r>
      <w:r>
        <w:rPr>
          <w:rFonts w:ascii="ＭＳ ゴシック" w:eastAsia="ＭＳ ゴシック" w:hAnsi="ＭＳ ゴシック" w:cs="ＭＳ ゴシック" w:hint="eastAsia"/>
        </w:rPr>
        <w:t>号</w:t>
      </w:r>
      <w:r>
        <w:rPr>
          <w:rFonts w:hint="eastAsia"/>
        </w:rPr>
        <w:t>（第</w:t>
      </w:r>
      <w:r>
        <w:t>11</w:t>
      </w:r>
      <w:r>
        <w:rPr>
          <w:rFonts w:hint="eastAsia"/>
        </w:rPr>
        <w:t>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9C654A">
        <w:trPr>
          <w:cantSplit/>
          <w:trHeight w:hRule="exact" w:val="500"/>
        </w:trPr>
        <w:tc>
          <w:tcPr>
            <w:tcW w:w="7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54A" w:rsidRDefault="009C654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申告等の期限延長申請書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</w:tr>
      <w:tr w:rsidR="009C654A">
        <w:trPr>
          <w:cantSplit/>
          <w:trHeight w:hRule="exact" w:val="3510"/>
        </w:trPr>
        <w:tc>
          <w:tcPr>
            <w:tcW w:w="79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54A" w:rsidRDefault="009C654A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9C654A" w:rsidRDefault="009C654A">
            <w:pPr>
              <w:spacing w:line="300" w:lineRule="exact"/>
              <w:rPr>
                <w:rFonts w:cs="Times New Roman"/>
              </w:rPr>
            </w:pPr>
          </w:p>
          <w:p w:rsidR="009C654A" w:rsidRDefault="009C654A">
            <w:pPr>
              <w:spacing w:line="30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（申請先）佐久市長</w:t>
            </w:r>
          </w:p>
          <w:p w:rsidR="009C654A" w:rsidRDefault="009C654A">
            <w:pPr>
              <w:spacing w:line="300" w:lineRule="exact"/>
              <w:rPr>
                <w:rFonts w:cs="Times New Roman"/>
              </w:rPr>
            </w:pPr>
          </w:p>
          <w:p w:rsidR="009C654A" w:rsidRDefault="009C654A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住　所（所在地）　　　　　　　　　　</w:t>
            </w:r>
          </w:p>
          <w:p w:rsidR="009C654A" w:rsidRDefault="009C654A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氏　名（名　称）　　　　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  <w:sz w:val="14"/>
                <w:szCs w:val="14"/>
              </w:rPr>
              <w:instrText>,</w:instrText>
            </w:r>
            <w:r>
              <w:rPr>
                <w:rFonts w:hAnsi="Times New Roman" w:hint="eastAsia"/>
                <w:sz w:val="14"/>
                <w:szCs w:val="14"/>
              </w:rPr>
              <w:instrText>印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</w:rPr>
              <w:t xml:space="preserve">　</w:t>
            </w:r>
          </w:p>
          <w:p w:rsidR="009C654A" w:rsidRDefault="009C654A">
            <w:pPr>
              <w:spacing w:line="300" w:lineRule="exact"/>
              <w:rPr>
                <w:rFonts w:cs="Times New Roman"/>
              </w:rPr>
            </w:pPr>
          </w:p>
          <w:p w:rsidR="009C654A" w:rsidRDefault="009C654A">
            <w:pPr>
              <w:spacing w:line="30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佐久市税条例第</w:t>
            </w:r>
            <w:r>
              <w:rPr>
                <w:rFonts w:hAnsi="Times New Roman"/>
              </w:rPr>
              <w:t>18</w:t>
            </w:r>
            <w:r>
              <w:rPr>
                <w:rFonts w:hAnsi="Times New Roman" w:hint="eastAsia"/>
              </w:rPr>
              <w:t>条の２第４項の規定により、下記のとおり期限を延長するよう申請します。</w:t>
            </w:r>
          </w:p>
          <w:p w:rsidR="009C654A" w:rsidRDefault="009C654A">
            <w:pPr>
              <w:spacing w:line="300" w:lineRule="exact"/>
              <w:rPr>
                <w:rFonts w:cs="Times New Roman"/>
              </w:rPr>
            </w:pPr>
          </w:p>
          <w:p w:rsidR="009C654A" w:rsidRDefault="009C654A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9C654A">
        <w:trPr>
          <w:trHeight w:hRule="exact" w:val="9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9C654A" w:rsidRDefault="009C654A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期限の延長を</w:t>
            </w:r>
          </w:p>
          <w:p w:rsidR="009C654A" w:rsidRDefault="009C654A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必要とする事項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9F6D63" w:rsidRDefault="009F6D6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9F6D63">
              <w:rPr>
                <w:rFonts w:hAnsi="Times New Roman" w:hint="eastAsia"/>
                <w:color w:val="FF0000"/>
              </w:rPr>
              <w:t>令和元年度</w:t>
            </w:r>
            <w:r>
              <w:rPr>
                <w:rFonts w:hAnsi="Times New Roman" w:hint="eastAsia"/>
              </w:rPr>
              <w:t xml:space="preserve">　</w:t>
            </w:r>
            <w:r w:rsidRPr="009F6D63">
              <w:rPr>
                <w:rFonts w:hAnsi="Times New Roman" w:hint="eastAsia"/>
                <w:color w:val="FF0000"/>
              </w:rPr>
              <w:t>（３</w:t>
            </w:r>
            <w:r w:rsidR="00012278">
              <w:rPr>
                <w:rFonts w:hAnsi="Times New Roman" w:hint="eastAsia"/>
                <w:color w:val="FF0000"/>
              </w:rPr>
              <w:t>・</w:t>
            </w:r>
            <w:r w:rsidRPr="009F6D63">
              <w:rPr>
                <w:rFonts w:hAnsi="Times New Roman" w:hint="eastAsia"/>
                <w:color w:val="FF0000"/>
              </w:rPr>
              <w:t>４期、１０月～５月、１０月～２月）分</w:t>
            </w:r>
            <w:r>
              <w:rPr>
                <w:rFonts w:hAnsi="Times New Roman" w:hint="eastAsia"/>
              </w:rPr>
              <w:t xml:space="preserve">　</w:t>
            </w:r>
          </w:p>
          <w:p w:rsidR="009C654A" w:rsidRDefault="009F6D63">
            <w:pPr>
              <w:spacing w:line="24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Pr="009F6D63">
              <w:rPr>
                <w:rFonts w:hAnsi="Times New Roman" w:hint="eastAsia"/>
                <w:color w:val="FF0000"/>
              </w:rPr>
              <w:t>市県民</w:t>
            </w:r>
            <w:r w:rsidR="009C654A" w:rsidRPr="009F6D63">
              <w:rPr>
                <w:rFonts w:hAnsi="Times New Roman" w:hint="eastAsia"/>
                <w:color w:val="FF0000"/>
              </w:rPr>
              <w:t>税</w:t>
            </w:r>
            <w:r w:rsidR="009C654A">
              <w:rPr>
                <w:rFonts w:hAnsi="Times New Roman" w:hint="eastAsia"/>
              </w:rPr>
              <w:t>に関する</w:t>
            </w:r>
            <w:r w:rsidRPr="009F6D63">
              <w:rPr>
                <w:rFonts w:hAnsi="Times New Roman" w:hint="eastAsia"/>
                <w:color w:val="FF0000"/>
              </w:rPr>
              <w:t>減免申請</w:t>
            </w:r>
            <w:r w:rsidR="009C654A">
              <w:rPr>
                <w:rFonts w:hAnsi="Times New Roman" w:hint="eastAsia"/>
              </w:rPr>
              <w:t>書の提出期限</w:t>
            </w:r>
          </w:p>
        </w:tc>
      </w:tr>
      <w:tr w:rsidR="009C654A">
        <w:trPr>
          <w:trHeight w:hRule="exact" w:val="9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9C654A" w:rsidRDefault="009C654A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上記の法律又は</w:t>
            </w:r>
          </w:p>
          <w:p w:rsidR="009C654A" w:rsidRDefault="009C654A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条例上の期限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9C654A" w:rsidRDefault="009C654A">
            <w:pPr>
              <w:spacing w:line="240" w:lineRule="exact"/>
              <w:ind w:left="1260"/>
              <w:rPr>
                <w:rFonts w:cs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9C654A">
        <w:trPr>
          <w:trHeight w:hRule="exact" w:val="9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9C654A" w:rsidRDefault="009C654A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延長を必要</w:t>
            </w:r>
          </w:p>
          <w:p w:rsidR="009C654A" w:rsidRDefault="009C654A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とする期間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9C654A" w:rsidRDefault="009C654A">
            <w:pPr>
              <w:spacing w:line="24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　　　　　年　　　月　　　日まで　　　　日間</w:t>
            </w:r>
          </w:p>
        </w:tc>
      </w:tr>
      <w:tr w:rsidR="009C654A" w:rsidTr="008B43D5">
        <w:trPr>
          <w:trHeight w:hRule="exact" w:val="359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9C654A" w:rsidRDefault="009C654A">
            <w:pPr>
              <w:spacing w:line="50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延長を必要</w:t>
            </w:r>
          </w:p>
          <w:p w:rsidR="009C654A" w:rsidRDefault="009C654A">
            <w:pPr>
              <w:spacing w:line="50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とする理由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9C654A" w:rsidRPr="0061761C" w:rsidRDefault="009F6D63">
            <w:pPr>
              <w:spacing w:line="240" w:lineRule="exact"/>
              <w:rPr>
                <w:rFonts w:cs="Times New Roman"/>
                <w:color w:val="FF0000"/>
              </w:rPr>
            </w:pPr>
            <w:r w:rsidRPr="0061761C">
              <w:rPr>
                <w:rFonts w:cs="Times New Roman" w:hint="eastAsia"/>
                <w:color w:val="FF0000"/>
              </w:rPr>
              <w:t>台風１９号による被災のため</w:t>
            </w:r>
          </w:p>
        </w:tc>
      </w:tr>
      <w:tr w:rsidR="009C654A">
        <w:trPr>
          <w:trHeight w:hRule="exact" w:val="9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54A" w:rsidRDefault="009C654A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上記の理由</w:t>
            </w:r>
          </w:p>
          <w:p w:rsidR="009C654A" w:rsidRDefault="009C654A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が生じた日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54A" w:rsidRDefault="009C654A">
            <w:pPr>
              <w:spacing w:line="240" w:lineRule="exact"/>
              <w:ind w:left="1260"/>
              <w:rPr>
                <w:rFonts w:cs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</w:tbl>
    <w:p w:rsidR="00E56D22" w:rsidRDefault="00E56D22" w:rsidP="00280EFB">
      <w:pPr>
        <w:contextualSpacing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tbl>
      <w:tblPr>
        <w:tblW w:w="7513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1701"/>
      </w:tblGrid>
      <w:tr w:rsidR="00F6741D" w:rsidRPr="00F6741D" w:rsidTr="00F6741D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DE05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本人連絡先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DE05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DE05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本人確認</w:t>
            </w:r>
          </w:p>
        </w:tc>
      </w:tr>
      <w:tr w:rsidR="00F6741D" w:rsidRPr="00F6741D" w:rsidTr="00F6741D">
        <w:trPr>
          <w:trHeight w:val="2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DE05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申請代理人欄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F6741D" w:rsidRPr="00F6741D" w:rsidTr="00F6741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DE05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DE05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2"/>
              </w:rPr>
            </w:pPr>
            <w:r w:rsidRPr="00DE05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2"/>
              </w:rPr>
              <w:t>免・マ・住・在・旅</w:t>
            </w:r>
          </w:p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2"/>
              </w:rPr>
            </w:pPr>
            <w:r w:rsidRPr="00DE05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2"/>
              </w:rPr>
              <w:t>健・年</w:t>
            </w:r>
          </w:p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DE05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2"/>
              </w:rPr>
              <w:t>（　　　　　　　　　）</w:t>
            </w:r>
          </w:p>
        </w:tc>
      </w:tr>
      <w:tr w:rsidR="00F6741D" w:rsidRPr="00F6741D" w:rsidTr="00F6741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DE05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1D" w:rsidRPr="00F6741D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674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1D" w:rsidRPr="00F6741D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6741D" w:rsidRPr="00F6741D" w:rsidTr="00F6741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1D" w:rsidRPr="00DE05AA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DE05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1D" w:rsidRPr="00F6741D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674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1D" w:rsidRPr="00F6741D" w:rsidRDefault="00F6741D" w:rsidP="00F6741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60639" w:rsidRDefault="00160639" w:rsidP="00280EFB">
      <w:pPr>
        <w:contextualSpacing/>
        <w:rPr>
          <w:rFonts w:cs="Times New Roman"/>
        </w:rPr>
      </w:pPr>
    </w:p>
    <w:sectPr w:rsidR="00160639" w:rsidSect="00280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40" w:bottom="1701" w:left="2041" w:header="301" w:footer="992" w:gutter="0"/>
      <w:cols w:space="425"/>
      <w:docGrid w:type="lines" w:linePitch="6859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D9" w:rsidRDefault="009109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09D9" w:rsidRDefault="009109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MS 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6A" w:rsidRDefault="00F72A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6A" w:rsidRDefault="00F72A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6A" w:rsidRDefault="00F72A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D9" w:rsidRDefault="009109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09D9" w:rsidRDefault="009109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6A" w:rsidRDefault="00F72A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6A" w:rsidRDefault="00F72A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6A" w:rsidRDefault="00F72A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958"/>
  <w:doNotHyphenateCaps/>
  <w:drawingGridHorizontalSpacing w:val="211"/>
  <w:drawingGridVerticalSpacing w:val="685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654A"/>
    <w:rsid w:val="00012278"/>
    <w:rsid w:val="00095C54"/>
    <w:rsid w:val="00160639"/>
    <w:rsid w:val="00280EFB"/>
    <w:rsid w:val="005F6D7D"/>
    <w:rsid w:val="0061761C"/>
    <w:rsid w:val="00617E56"/>
    <w:rsid w:val="00672219"/>
    <w:rsid w:val="006A32FB"/>
    <w:rsid w:val="008B43D5"/>
    <w:rsid w:val="009109D9"/>
    <w:rsid w:val="009C654A"/>
    <w:rsid w:val="009F6D63"/>
    <w:rsid w:val="00AE1BBF"/>
    <w:rsid w:val="00C026E5"/>
    <w:rsid w:val="00D44DDC"/>
    <w:rsid w:val="00DE05AA"/>
    <w:rsid w:val="00E56D22"/>
    <w:rsid w:val="00F6741D"/>
    <w:rsid w:val="00F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05A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E05A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174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2019-11-13T05:50:00Z</dcterms:created>
  <dcterms:modified xsi:type="dcterms:W3CDTF">2019-11-13T05:51:00Z</dcterms:modified>
</cp:coreProperties>
</file>